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DFD88" w14:textId="153AC66E" w:rsidR="00340A8C" w:rsidRPr="008154BD" w:rsidRDefault="00340A8C" w:rsidP="00340A8C">
      <w:pPr>
        <w:rPr>
          <w:sz w:val="22"/>
        </w:rPr>
      </w:pPr>
      <w:r>
        <w:rPr>
          <w:rFonts w:hint="eastAsia"/>
          <w:sz w:val="22"/>
        </w:rPr>
        <w:t>（別紙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－</w:t>
      </w:r>
      <w:r w:rsidR="00FA6DA6">
        <w:rPr>
          <w:rFonts w:hint="eastAsia"/>
          <w:sz w:val="22"/>
        </w:rPr>
        <w:t>5</w:t>
      </w:r>
      <w:r w:rsidRPr="008154BD">
        <w:rPr>
          <w:rFonts w:hint="eastAsia"/>
          <w:sz w:val="22"/>
        </w:rPr>
        <w:t>）</w:t>
      </w:r>
    </w:p>
    <w:p w14:paraId="72F431A8" w14:textId="77777777" w:rsidR="00340A8C" w:rsidRDefault="00340A8C" w:rsidP="00340A8C">
      <w:pPr>
        <w:jc w:val="center"/>
        <w:rPr>
          <w:sz w:val="32"/>
          <w:szCs w:val="32"/>
        </w:rPr>
      </w:pPr>
      <w:r w:rsidRPr="008154BD"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>二</w:t>
      </w:r>
      <w:r w:rsidRPr="008154BD">
        <w:rPr>
          <w:rFonts w:hint="eastAsia"/>
          <w:sz w:val="32"/>
          <w:szCs w:val="32"/>
        </w:rPr>
        <w:t>種</w:t>
      </w:r>
      <w:r>
        <w:rPr>
          <w:rFonts w:hint="eastAsia"/>
          <w:sz w:val="32"/>
          <w:szCs w:val="32"/>
        </w:rPr>
        <w:t>協定</w:t>
      </w:r>
      <w:r w:rsidRPr="008154BD">
        <w:rPr>
          <w:rFonts w:hint="eastAsia"/>
          <w:sz w:val="32"/>
          <w:szCs w:val="32"/>
        </w:rPr>
        <w:t>指定医療機関指定同意書</w:t>
      </w:r>
    </w:p>
    <w:p w14:paraId="1D21DF69" w14:textId="77777777" w:rsidR="00340A8C" w:rsidRDefault="00340A8C" w:rsidP="00340A8C">
      <w:pPr>
        <w:rPr>
          <w:sz w:val="32"/>
          <w:szCs w:val="32"/>
        </w:rPr>
      </w:pPr>
    </w:p>
    <w:p w14:paraId="37848FD8" w14:textId="77777777" w:rsidR="00340A8C" w:rsidRPr="008154BD" w:rsidRDefault="00340A8C" w:rsidP="00340A8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8154B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8154BD">
        <w:rPr>
          <w:rFonts w:hint="eastAsia"/>
          <w:sz w:val="24"/>
          <w:szCs w:val="24"/>
        </w:rPr>
        <w:t xml:space="preserve">年　　</w:t>
      </w:r>
      <w:r>
        <w:rPr>
          <w:rFonts w:hint="eastAsia"/>
          <w:sz w:val="24"/>
          <w:szCs w:val="24"/>
        </w:rPr>
        <w:t xml:space="preserve">　</w:t>
      </w:r>
      <w:r w:rsidRPr="008154BD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Pr="008154BD">
        <w:rPr>
          <w:rFonts w:hint="eastAsia"/>
          <w:sz w:val="24"/>
          <w:szCs w:val="24"/>
        </w:rPr>
        <w:t xml:space="preserve">　日</w:t>
      </w:r>
    </w:p>
    <w:p w14:paraId="738F1CFE" w14:textId="77777777" w:rsidR="00340A8C" w:rsidRDefault="00340A8C" w:rsidP="00340A8C">
      <w:pPr>
        <w:rPr>
          <w:sz w:val="24"/>
          <w:szCs w:val="24"/>
        </w:rPr>
      </w:pPr>
    </w:p>
    <w:p w14:paraId="54584012" w14:textId="77777777" w:rsidR="00340A8C" w:rsidRPr="008154BD" w:rsidRDefault="00340A8C" w:rsidP="00340A8C">
      <w:pPr>
        <w:rPr>
          <w:sz w:val="24"/>
          <w:szCs w:val="24"/>
        </w:rPr>
      </w:pPr>
    </w:p>
    <w:p w14:paraId="589EDFDC" w14:textId="77777777" w:rsidR="00340A8C" w:rsidRDefault="00340A8C" w:rsidP="00340A8C">
      <w:pPr>
        <w:rPr>
          <w:sz w:val="24"/>
          <w:szCs w:val="24"/>
        </w:rPr>
      </w:pPr>
      <w:r w:rsidRPr="008154BD">
        <w:rPr>
          <w:rFonts w:hint="eastAsia"/>
          <w:sz w:val="24"/>
          <w:szCs w:val="24"/>
        </w:rPr>
        <w:t xml:space="preserve">佐賀県知事　</w:t>
      </w:r>
      <w:r>
        <w:rPr>
          <w:rFonts w:hint="eastAsia"/>
          <w:sz w:val="24"/>
          <w:szCs w:val="24"/>
        </w:rPr>
        <w:t>山口　祥義</w:t>
      </w:r>
      <w:r w:rsidRPr="008154BD">
        <w:rPr>
          <w:rFonts w:hint="eastAsia"/>
          <w:sz w:val="24"/>
          <w:szCs w:val="24"/>
        </w:rPr>
        <w:t xml:space="preserve">　様</w:t>
      </w:r>
    </w:p>
    <w:p w14:paraId="61FED549" w14:textId="77777777" w:rsidR="00340A8C" w:rsidRPr="008154BD" w:rsidRDefault="00340A8C" w:rsidP="00340A8C">
      <w:pPr>
        <w:rPr>
          <w:sz w:val="24"/>
          <w:szCs w:val="24"/>
        </w:rPr>
      </w:pPr>
    </w:p>
    <w:p w14:paraId="08492D9C" w14:textId="77777777" w:rsidR="00340A8C" w:rsidRPr="008154BD" w:rsidRDefault="00340A8C" w:rsidP="00340A8C">
      <w:pPr>
        <w:jc w:val="left"/>
        <w:rPr>
          <w:sz w:val="24"/>
          <w:szCs w:val="24"/>
        </w:rPr>
      </w:pPr>
    </w:p>
    <w:p w14:paraId="7A677636" w14:textId="77777777" w:rsidR="00340A8C" w:rsidRPr="008154BD" w:rsidRDefault="00340A8C" w:rsidP="00340A8C">
      <w:pPr>
        <w:wordWrap w:val="0"/>
        <w:ind w:leftChars="810" w:left="1565"/>
        <w:jc w:val="left"/>
        <w:rPr>
          <w:sz w:val="24"/>
          <w:szCs w:val="24"/>
        </w:rPr>
      </w:pPr>
      <w:r w:rsidRPr="008154BD">
        <w:rPr>
          <w:rFonts w:hint="eastAsia"/>
          <w:sz w:val="24"/>
          <w:szCs w:val="24"/>
        </w:rPr>
        <w:t>開設者の住所</w:t>
      </w:r>
    </w:p>
    <w:p w14:paraId="6E2EECD3" w14:textId="77777777" w:rsidR="00340A8C" w:rsidRPr="008154BD" w:rsidRDefault="00340A8C" w:rsidP="00340A8C">
      <w:pPr>
        <w:wordWrap w:val="0"/>
        <w:ind w:leftChars="810" w:left="1565"/>
        <w:jc w:val="left"/>
        <w:rPr>
          <w:sz w:val="22"/>
        </w:rPr>
      </w:pPr>
      <w:r w:rsidRPr="008154BD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A071FD" wp14:editId="614201FA">
                <wp:simplePos x="0" y="0"/>
                <wp:positionH relativeFrom="column">
                  <wp:posOffset>1053465</wp:posOffset>
                </wp:positionH>
                <wp:positionV relativeFrom="paragraph">
                  <wp:posOffset>-3175</wp:posOffset>
                </wp:positionV>
                <wp:extent cx="4524375" cy="0"/>
                <wp:effectExtent l="0" t="0" r="952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B26019" id="直線コネクタ 13" o:spid="_x0000_s1026" style="position:absolute;left:0;text-align:lef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95pt,-.25pt" to="439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"/>
            </w:pict>
          </mc:Fallback>
        </mc:AlternateContent>
      </w:r>
      <w:r w:rsidRPr="008154BD">
        <w:rPr>
          <w:rFonts w:hint="eastAsia"/>
          <w:sz w:val="22"/>
        </w:rPr>
        <w:t>（法人の場合は所在地）</w:t>
      </w:r>
    </w:p>
    <w:p w14:paraId="19405A8F" w14:textId="77777777" w:rsidR="00340A8C" w:rsidRPr="008154BD" w:rsidRDefault="00340A8C" w:rsidP="00340A8C">
      <w:pPr>
        <w:wordWrap w:val="0"/>
        <w:ind w:leftChars="810" w:left="1565"/>
        <w:jc w:val="left"/>
        <w:rPr>
          <w:sz w:val="24"/>
          <w:szCs w:val="24"/>
        </w:rPr>
      </w:pPr>
    </w:p>
    <w:p w14:paraId="54DED5D2" w14:textId="77777777" w:rsidR="00340A8C" w:rsidRPr="008154BD" w:rsidRDefault="00340A8C" w:rsidP="00340A8C">
      <w:pPr>
        <w:wordWrap w:val="0"/>
        <w:ind w:leftChars="810" w:left="1565"/>
        <w:jc w:val="left"/>
        <w:rPr>
          <w:sz w:val="24"/>
          <w:szCs w:val="24"/>
        </w:rPr>
      </w:pPr>
      <w:r w:rsidRPr="008154BD">
        <w:rPr>
          <w:rFonts w:hint="eastAsia"/>
          <w:sz w:val="24"/>
          <w:szCs w:val="24"/>
        </w:rPr>
        <w:t>開設者の氏名</w:t>
      </w: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p w14:paraId="03BDCA23" w14:textId="77777777" w:rsidR="00340A8C" w:rsidRPr="008154BD" w:rsidRDefault="00340A8C" w:rsidP="00340A8C">
      <w:pPr>
        <w:wordWrap w:val="0"/>
        <w:ind w:leftChars="810" w:left="1565"/>
        <w:jc w:val="left"/>
        <w:rPr>
          <w:sz w:val="22"/>
        </w:rPr>
      </w:pPr>
      <w:r w:rsidRPr="008154BD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52B275" wp14:editId="4B94F5CA">
                <wp:simplePos x="0" y="0"/>
                <wp:positionH relativeFrom="column">
                  <wp:posOffset>1053465</wp:posOffset>
                </wp:positionH>
                <wp:positionV relativeFrom="paragraph">
                  <wp:posOffset>6350</wp:posOffset>
                </wp:positionV>
                <wp:extent cx="4524375" cy="0"/>
                <wp:effectExtent l="0" t="0" r="952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5AF7A5" id="直線コネクタ 14" o:spid="_x0000_s1026" style="position:absolute;left:0;text-align:lef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95pt,.5pt" to="439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"/>
            </w:pict>
          </mc:Fallback>
        </mc:AlternateContent>
      </w:r>
      <w:r w:rsidRPr="008154BD">
        <w:rPr>
          <w:rFonts w:hint="eastAsia"/>
          <w:sz w:val="22"/>
        </w:rPr>
        <w:t>（法人の場合は名称及び代表者）</w:t>
      </w:r>
    </w:p>
    <w:p w14:paraId="230042F6" w14:textId="77777777" w:rsidR="00340A8C" w:rsidRDefault="00340A8C" w:rsidP="00340A8C">
      <w:pPr>
        <w:jc w:val="left"/>
        <w:rPr>
          <w:sz w:val="24"/>
          <w:szCs w:val="24"/>
        </w:rPr>
      </w:pPr>
    </w:p>
    <w:p w14:paraId="5C158B37" w14:textId="77777777" w:rsidR="00340A8C" w:rsidRPr="008154BD" w:rsidRDefault="00340A8C" w:rsidP="00340A8C">
      <w:pPr>
        <w:jc w:val="left"/>
        <w:rPr>
          <w:sz w:val="24"/>
          <w:szCs w:val="24"/>
        </w:rPr>
      </w:pPr>
    </w:p>
    <w:p w14:paraId="418AB17F" w14:textId="23A63137" w:rsidR="00340A8C" w:rsidRDefault="00340A8C" w:rsidP="00340A8C">
      <w:pPr>
        <w:ind w:firstLineChars="100" w:firstLine="223"/>
        <w:rPr>
          <w:sz w:val="24"/>
          <w:szCs w:val="24"/>
        </w:rPr>
      </w:pPr>
      <w:r w:rsidRPr="008154BD">
        <w:rPr>
          <w:rFonts w:hint="eastAsia"/>
          <w:sz w:val="24"/>
          <w:szCs w:val="24"/>
        </w:rPr>
        <w:t>感染症の予防及び感染症の患者に対する医療に関する法律第３８</w:t>
      </w:r>
      <w:r>
        <w:rPr>
          <w:rFonts w:hint="eastAsia"/>
          <w:sz w:val="24"/>
          <w:szCs w:val="24"/>
        </w:rPr>
        <w:t>条第２項の規定による第二</w:t>
      </w:r>
      <w:r w:rsidRPr="008154BD">
        <w:rPr>
          <w:rFonts w:hint="eastAsia"/>
          <w:sz w:val="24"/>
          <w:szCs w:val="24"/>
        </w:rPr>
        <w:t>種</w:t>
      </w:r>
      <w:r>
        <w:rPr>
          <w:rFonts w:hint="eastAsia"/>
          <w:sz w:val="24"/>
          <w:szCs w:val="24"/>
        </w:rPr>
        <w:t>協定</w:t>
      </w:r>
      <w:r w:rsidRPr="008154BD">
        <w:rPr>
          <w:rFonts w:hint="eastAsia"/>
          <w:sz w:val="24"/>
          <w:szCs w:val="24"/>
        </w:rPr>
        <w:t>指定医療機関として下記の</w:t>
      </w:r>
      <w:r w:rsidR="005A3450">
        <w:rPr>
          <w:rFonts w:hint="eastAsia"/>
          <w:sz w:val="24"/>
          <w:szCs w:val="24"/>
        </w:rPr>
        <w:t>とお</w:t>
      </w:r>
      <w:r w:rsidRPr="008154BD">
        <w:rPr>
          <w:rFonts w:hint="eastAsia"/>
          <w:sz w:val="24"/>
          <w:szCs w:val="24"/>
        </w:rPr>
        <w:t>り指定されることに同意します。</w:t>
      </w:r>
    </w:p>
    <w:p w14:paraId="00C819ED" w14:textId="6649A8F2" w:rsidR="00340A8C" w:rsidRDefault="00340A8C" w:rsidP="00340A8C">
      <w:pPr>
        <w:ind w:firstLineChars="100" w:firstLine="223"/>
        <w:rPr>
          <w:sz w:val="24"/>
          <w:szCs w:val="24"/>
        </w:rPr>
      </w:pPr>
      <w:r w:rsidRPr="00340A8C">
        <w:rPr>
          <w:rFonts w:hint="eastAsia"/>
          <w:sz w:val="24"/>
          <w:szCs w:val="24"/>
        </w:rPr>
        <w:t>なお、指定の上は、同法第３８条第３項の規定及び同法第４１条の規定による診療報酬により、同法の定めるところに従って、同法による医療を担当します。</w:t>
      </w:r>
    </w:p>
    <w:p w14:paraId="32E3435A" w14:textId="77777777" w:rsidR="00FA6DA6" w:rsidRPr="008154BD" w:rsidRDefault="00FA6DA6" w:rsidP="00340A8C">
      <w:pPr>
        <w:ind w:firstLineChars="100" w:firstLine="223"/>
        <w:rPr>
          <w:sz w:val="24"/>
          <w:szCs w:val="24"/>
        </w:rPr>
      </w:pPr>
    </w:p>
    <w:p w14:paraId="179742D6" w14:textId="77777777" w:rsidR="00340A8C" w:rsidRDefault="00340A8C" w:rsidP="00340A8C">
      <w:pPr>
        <w:pStyle w:val="a3"/>
        <w:rPr>
          <w:sz w:val="24"/>
          <w:szCs w:val="24"/>
        </w:rPr>
      </w:pPr>
      <w:r w:rsidRPr="008154BD">
        <w:rPr>
          <w:rFonts w:hint="eastAsia"/>
          <w:sz w:val="24"/>
          <w:szCs w:val="24"/>
        </w:rPr>
        <w:t>記</w:t>
      </w:r>
    </w:p>
    <w:p w14:paraId="20EBC5E4" w14:textId="77777777" w:rsidR="00340A8C" w:rsidRPr="008154BD" w:rsidRDefault="00340A8C" w:rsidP="00340A8C"/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1668"/>
        <w:gridCol w:w="2409"/>
        <w:gridCol w:w="1559"/>
        <w:gridCol w:w="1559"/>
        <w:gridCol w:w="1560"/>
      </w:tblGrid>
      <w:tr w:rsidR="00340A8C" w:rsidRPr="008154BD" w14:paraId="0853A2F8" w14:textId="77777777" w:rsidTr="00FA6DA6">
        <w:trPr>
          <w:trHeight w:val="912"/>
        </w:trPr>
        <w:tc>
          <w:tcPr>
            <w:tcW w:w="1668" w:type="dxa"/>
            <w:vMerge w:val="restart"/>
            <w:vAlign w:val="center"/>
          </w:tcPr>
          <w:p w14:paraId="281417F5" w14:textId="69100F3E" w:rsidR="00340A8C" w:rsidRDefault="00340A8C" w:rsidP="00FA6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薬局</w:t>
            </w:r>
          </w:p>
          <w:p w14:paraId="25E7EA6C" w14:textId="77777777" w:rsidR="00340A8C" w:rsidRPr="00340A8C" w:rsidRDefault="00340A8C" w:rsidP="003C00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法人・個人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14:paraId="4D18F199" w14:textId="77777777" w:rsidR="00340A8C" w:rsidRPr="00007727" w:rsidRDefault="00340A8C" w:rsidP="003C0022">
            <w:pPr>
              <w:ind w:firstLineChars="150" w:firstLine="335"/>
              <w:rPr>
                <w:sz w:val="24"/>
                <w:szCs w:val="24"/>
              </w:rPr>
            </w:pPr>
            <w:r w:rsidRPr="00007727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4678" w:type="dxa"/>
            <w:gridSpan w:val="3"/>
            <w:vAlign w:val="center"/>
          </w:tcPr>
          <w:p w14:paraId="50F9558B" w14:textId="77777777" w:rsidR="00340A8C" w:rsidRPr="00007727" w:rsidRDefault="00340A8C" w:rsidP="003C0022">
            <w:pPr>
              <w:jc w:val="center"/>
              <w:rPr>
                <w:sz w:val="24"/>
                <w:szCs w:val="24"/>
              </w:rPr>
            </w:pPr>
          </w:p>
        </w:tc>
      </w:tr>
      <w:tr w:rsidR="00340A8C" w:rsidRPr="008154BD" w14:paraId="4B17491C" w14:textId="77777777" w:rsidTr="00FA6DA6">
        <w:trPr>
          <w:trHeight w:val="852"/>
        </w:trPr>
        <w:tc>
          <w:tcPr>
            <w:tcW w:w="1668" w:type="dxa"/>
            <w:vMerge/>
            <w:vAlign w:val="center"/>
          </w:tcPr>
          <w:p w14:paraId="0B9FC609" w14:textId="77777777" w:rsidR="00340A8C" w:rsidRPr="00007727" w:rsidRDefault="00340A8C" w:rsidP="003C0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B7CF4C1" w14:textId="77777777" w:rsidR="00340A8C" w:rsidRPr="00007727" w:rsidRDefault="00340A8C" w:rsidP="003C0022">
            <w:pPr>
              <w:ind w:firstLineChars="200" w:firstLine="447"/>
              <w:rPr>
                <w:sz w:val="24"/>
                <w:szCs w:val="24"/>
              </w:rPr>
            </w:pPr>
            <w:r w:rsidRPr="00007727">
              <w:rPr>
                <w:rFonts w:hint="eastAsia"/>
                <w:sz w:val="24"/>
                <w:szCs w:val="24"/>
              </w:rPr>
              <w:t>名称</w:t>
            </w:r>
          </w:p>
          <w:p w14:paraId="53C64D67" w14:textId="77777777" w:rsidR="00340A8C" w:rsidRPr="00007727" w:rsidRDefault="00340A8C" w:rsidP="003C0022">
            <w:pPr>
              <w:jc w:val="center"/>
              <w:rPr>
                <w:sz w:val="24"/>
                <w:szCs w:val="24"/>
              </w:rPr>
            </w:pPr>
            <w:r w:rsidRPr="00007727">
              <w:rPr>
                <w:rFonts w:hint="eastAsia"/>
                <w:sz w:val="24"/>
                <w:szCs w:val="24"/>
              </w:rPr>
              <w:t>（法人・個人）</w:t>
            </w:r>
          </w:p>
        </w:tc>
        <w:tc>
          <w:tcPr>
            <w:tcW w:w="4678" w:type="dxa"/>
            <w:gridSpan w:val="3"/>
          </w:tcPr>
          <w:p w14:paraId="79945895" w14:textId="77777777" w:rsidR="00340A8C" w:rsidRPr="00007727" w:rsidRDefault="00340A8C" w:rsidP="003C0022">
            <w:pPr>
              <w:rPr>
                <w:sz w:val="24"/>
                <w:szCs w:val="24"/>
              </w:rPr>
            </w:pPr>
          </w:p>
        </w:tc>
      </w:tr>
      <w:tr w:rsidR="00FA6DA6" w:rsidRPr="008154BD" w14:paraId="4E07E0E1" w14:textId="77777777" w:rsidTr="00640A37">
        <w:trPr>
          <w:trHeight w:val="461"/>
        </w:trPr>
        <w:tc>
          <w:tcPr>
            <w:tcW w:w="1668" w:type="dxa"/>
            <w:vMerge/>
            <w:vAlign w:val="center"/>
          </w:tcPr>
          <w:p w14:paraId="71E9A1F4" w14:textId="77777777" w:rsidR="00FA6DA6" w:rsidRPr="00007727" w:rsidRDefault="00FA6DA6" w:rsidP="003C0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AF70E12" w14:textId="71F49228" w:rsidR="00FA6DA6" w:rsidRDefault="00FA6DA6" w:rsidP="003C0022">
            <w:pPr>
              <w:ind w:firstLineChars="50" w:firstLine="1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対応の内容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0AC05DB9" w14:textId="235207B4" w:rsidR="00FA6DA6" w:rsidRPr="00007727" w:rsidRDefault="00FA6DA6" w:rsidP="00FA6DA6">
            <w:pPr>
              <w:ind w:firstLineChars="50" w:firstLine="1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自宅療養者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10D82BA5" w14:textId="09929F68" w:rsidR="00FA6DA6" w:rsidRPr="00007727" w:rsidRDefault="00FA6DA6" w:rsidP="00FA6DA6">
            <w:pPr>
              <w:ind w:firstLineChars="50" w:firstLine="1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宿泊療養者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14:paraId="62E388E7" w14:textId="3236FA7A" w:rsidR="00FA6DA6" w:rsidRPr="00007727" w:rsidRDefault="00FA6DA6" w:rsidP="00FA6DA6">
            <w:pPr>
              <w:ind w:firstLineChars="50" w:firstLine="1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高齢者施設等</w:t>
            </w:r>
          </w:p>
        </w:tc>
      </w:tr>
      <w:tr w:rsidR="00FA6DA6" w:rsidRPr="008154BD" w14:paraId="5E2BA639" w14:textId="77777777" w:rsidTr="00640A37">
        <w:trPr>
          <w:trHeight w:val="461"/>
        </w:trPr>
        <w:tc>
          <w:tcPr>
            <w:tcW w:w="1668" w:type="dxa"/>
            <w:vMerge/>
            <w:vAlign w:val="center"/>
          </w:tcPr>
          <w:p w14:paraId="575C901C" w14:textId="77777777" w:rsidR="00FA6DA6" w:rsidRPr="00007727" w:rsidRDefault="00FA6DA6" w:rsidP="003C0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5117351" w14:textId="53F9283A" w:rsidR="00FA6DA6" w:rsidRPr="00007727" w:rsidRDefault="00FA6DA6" w:rsidP="003C0022">
            <w:pPr>
              <w:ind w:firstLineChars="50" w:firstLine="1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服薬指導が可能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7B7657E9" w14:textId="77777777" w:rsidR="00FA6DA6" w:rsidRPr="00007727" w:rsidRDefault="00FA6DA6" w:rsidP="00FA6DA6">
            <w:pPr>
              <w:ind w:firstLineChars="50" w:firstLine="112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061770CC" w14:textId="77777777" w:rsidR="00FA6DA6" w:rsidRPr="00007727" w:rsidRDefault="00FA6DA6" w:rsidP="00FA6DA6">
            <w:pPr>
              <w:ind w:firstLineChars="50" w:firstLine="112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14:paraId="5981A88A" w14:textId="2E512E9F" w:rsidR="00FA6DA6" w:rsidRPr="00007727" w:rsidRDefault="00FA6DA6" w:rsidP="00FA6DA6">
            <w:pPr>
              <w:ind w:firstLineChars="50" w:firstLine="112"/>
              <w:rPr>
                <w:sz w:val="24"/>
                <w:szCs w:val="24"/>
              </w:rPr>
            </w:pPr>
          </w:p>
        </w:tc>
      </w:tr>
      <w:tr w:rsidR="00FA6DA6" w:rsidRPr="008154BD" w14:paraId="0D0BE494" w14:textId="77777777" w:rsidTr="00640A37">
        <w:trPr>
          <w:trHeight w:val="460"/>
        </w:trPr>
        <w:tc>
          <w:tcPr>
            <w:tcW w:w="1668" w:type="dxa"/>
            <w:vMerge/>
            <w:vAlign w:val="center"/>
          </w:tcPr>
          <w:p w14:paraId="4B94CEB8" w14:textId="77777777" w:rsidR="00FA6DA6" w:rsidRPr="00007727" w:rsidRDefault="00FA6DA6" w:rsidP="003C0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6CB45E8" w14:textId="75174B47" w:rsidR="00FA6DA6" w:rsidRPr="00007727" w:rsidRDefault="00FA6DA6" w:rsidP="003C0022">
            <w:pPr>
              <w:ind w:firstLineChars="50" w:firstLine="112"/>
              <w:rPr>
                <w:sz w:val="24"/>
                <w:szCs w:val="24"/>
              </w:rPr>
            </w:pPr>
            <w:r w:rsidRPr="00FA6DA6">
              <w:rPr>
                <w:rFonts w:hint="eastAsia"/>
                <w:sz w:val="24"/>
                <w:szCs w:val="24"/>
              </w:rPr>
              <w:t>薬剤等の配送</w:t>
            </w:r>
            <w:r>
              <w:rPr>
                <w:rFonts w:hint="eastAsia"/>
                <w:sz w:val="24"/>
                <w:szCs w:val="24"/>
              </w:rPr>
              <w:t>が可能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0606F9D2" w14:textId="77777777" w:rsidR="00FA6DA6" w:rsidRPr="00007727" w:rsidRDefault="00FA6DA6" w:rsidP="003C0022">
            <w:pPr>
              <w:ind w:firstLineChars="50" w:firstLine="112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54AA8F88" w14:textId="77777777" w:rsidR="00FA6DA6" w:rsidRPr="00007727" w:rsidRDefault="00FA6DA6" w:rsidP="003C0022">
            <w:pPr>
              <w:ind w:firstLineChars="50" w:firstLine="112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14:paraId="5F459FAF" w14:textId="58E28B4D" w:rsidR="00FA6DA6" w:rsidRPr="00007727" w:rsidRDefault="00FA6DA6" w:rsidP="003C0022">
            <w:pPr>
              <w:ind w:firstLineChars="50" w:firstLine="112"/>
              <w:rPr>
                <w:sz w:val="24"/>
                <w:szCs w:val="24"/>
              </w:rPr>
            </w:pPr>
          </w:p>
        </w:tc>
      </w:tr>
    </w:tbl>
    <w:p w14:paraId="467E5570" w14:textId="23A594AF" w:rsidR="00340A8C" w:rsidRDefault="00340A8C" w:rsidP="00FA6DA6">
      <w:pPr>
        <w:pStyle w:val="a5"/>
        <w:wordWrap w:val="0"/>
        <w:ind w:left="223" w:hangingChars="100" w:hanging="223"/>
        <w:jc w:val="both"/>
        <w:rPr>
          <w:sz w:val="24"/>
          <w:szCs w:val="24"/>
        </w:rPr>
      </w:pPr>
      <w:r w:rsidRPr="00BA58F4">
        <w:rPr>
          <w:rFonts w:hint="eastAsia"/>
          <w:sz w:val="24"/>
          <w:szCs w:val="24"/>
        </w:rPr>
        <w:t>※「開設者の住所」及び「医療機関の所在地」は正式な地番により「丁目」「番」「号」の表示まで記入すること。</w:t>
      </w:r>
    </w:p>
    <w:p w14:paraId="3A04E42C" w14:textId="5F104E31" w:rsidR="00007727" w:rsidRPr="00FA6DA6" w:rsidRDefault="00FA6DA6" w:rsidP="002E6A4D">
      <w:pPr>
        <w:pStyle w:val="a5"/>
        <w:wordWrap w:val="0"/>
        <w:ind w:right="-1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※自宅療養者等の枠は、服薬指導、薬剤等の配送が可能な場合に、○を記入すること。</w:t>
      </w:r>
    </w:p>
    <w:sectPr w:rsidR="00007727" w:rsidRPr="00FA6DA6" w:rsidSect="00340A8C">
      <w:pgSz w:w="11906" w:h="16838" w:code="9"/>
      <w:pgMar w:top="1701" w:right="1701" w:bottom="1701" w:left="1701" w:header="851" w:footer="851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FA47A" w14:textId="77777777" w:rsidR="00277E2B" w:rsidRDefault="00277E2B" w:rsidP="00BA1528">
      <w:r>
        <w:separator/>
      </w:r>
    </w:p>
  </w:endnote>
  <w:endnote w:type="continuationSeparator" w:id="0">
    <w:p w14:paraId="4FEE86BA" w14:textId="77777777" w:rsidR="00277E2B" w:rsidRDefault="00277E2B" w:rsidP="00BA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B8A1" w14:textId="77777777" w:rsidR="00277E2B" w:rsidRDefault="00277E2B" w:rsidP="00BA1528">
      <w:r>
        <w:separator/>
      </w:r>
    </w:p>
  </w:footnote>
  <w:footnote w:type="continuationSeparator" w:id="0">
    <w:p w14:paraId="5F70BB62" w14:textId="77777777" w:rsidR="00277E2B" w:rsidRDefault="00277E2B" w:rsidP="00BA1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4BD"/>
    <w:rsid w:val="00007727"/>
    <w:rsid w:val="0015233A"/>
    <w:rsid w:val="001B0276"/>
    <w:rsid w:val="00277E2B"/>
    <w:rsid w:val="002E6A4D"/>
    <w:rsid w:val="00302EFD"/>
    <w:rsid w:val="003350C3"/>
    <w:rsid w:val="00340A8C"/>
    <w:rsid w:val="0045722E"/>
    <w:rsid w:val="005A3450"/>
    <w:rsid w:val="005A7BB9"/>
    <w:rsid w:val="005D555C"/>
    <w:rsid w:val="00607FCD"/>
    <w:rsid w:val="00640A37"/>
    <w:rsid w:val="0067789D"/>
    <w:rsid w:val="006937A5"/>
    <w:rsid w:val="0078172B"/>
    <w:rsid w:val="007C4826"/>
    <w:rsid w:val="008154BD"/>
    <w:rsid w:val="008B2DE0"/>
    <w:rsid w:val="009453E1"/>
    <w:rsid w:val="00A119BE"/>
    <w:rsid w:val="00A42926"/>
    <w:rsid w:val="00B17EBA"/>
    <w:rsid w:val="00B26A1F"/>
    <w:rsid w:val="00B51116"/>
    <w:rsid w:val="00B83AD9"/>
    <w:rsid w:val="00BA1528"/>
    <w:rsid w:val="00C65960"/>
    <w:rsid w:val="00C9208A"/>
    <w:rsid w:val="00CA3AC4"/>
    <w:rsid w:val="00D177F3"/>
    <w:rsid w:val="00D91E63"/>
    <w:rsid w:val="00E70F6C"/>
    <w:rsid w:val="00F75D5D"/>
    <w:rsid w:val="00FA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7E6D6B"/>
  <w15:docId w15:val="{3BC7C67A-8778-467F-88FC-FE7702DC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54BD"/>
    <w:pPr>
      <w:jc w:val="center"/>
    </w:pPr>
  </w:style>
  <w:style w:type="character" w:customStyle="1" w:styleId="a4">
    <w:name w:val="記 (文字)"/>
    <w:basedOn w:val="a0"/>
    <w:link w:val="a3"/>
    <w:uiPriority w:val="99"/>
    <w:rsid w:val="008154BD"/>
  </w:style>
  <w:style w:type="paragraph" w:styleId="a5">
    <w:name w:val="Closing"/>
    <w:basedOn w:val="a"/>
    <w:link w:val="a6"/>
    <w:uiPriority w:val="99"/>
    <w:unhideWhenUsed/>
    <w:rsid w:val="008154BD"/>
    <w:pPr>
      <w:jc w:val="right"/>
    </w:pPr>
  </w:style>
  <w:style w:type="character" w:customStyle="1" w:styleId="a6">
    <w:name w:val="結語 (文字)"/>
    <w:basedOn w:val="a0"/>
    <w:link w:val="a5"/>
    <w:uiPriority w:val="99"/>
    <w:rsid w:val="008154BD"/>
  </w:style>
  <w:style w:type="table" w:styleId="a7">
    <w:name w:val="Table Grid"/>
    <w:basedOn w:val="a1"/>
    <w:uiPriority w:val="39"/>
    <w:rsid w:val="0081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15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1528"/>
  </w:style>
  <w:style w:type="paragraph" w:styleId="aa">
    <w:name w:val="footer"/>
    <w:basedOn w:val="a"/>
    <w:link w:val="ab"/>
    <w:uiPriority w:val="99"/>
    <w:unhideWhenUsed/>
    <w:rsid w:val="00BA15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1528"/>
  </w:style>
  <w:style w:type="paragraph" w:styleId="ac">
    <w:name w:val="Revision"/>
    <w:hidden/>
    <w:uiPriority w:val="99"/>
    <w:semiHidden/>
    <w:rsid w:val="00340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寺師　望美（健康福祉政策課）</cp:lastModifiedBy>
  <cp:revision>2</cp:revision>
  <cp:lastPrinted>2011-06-16T06:50:00Z</cp:lastPrinted>
  <dcterms:created xsi:type="dcterms:W3CDTF">2024-03-19T06:37:00Z</dcterms:created>
  <dcterms:modified xsi:type="dcterms:W3CDTF">2024-03-19T06:37:00Z</dcterms:modified>
</cp:coreProperties>
</file>